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E21" w:rsidRDefault="00643E21" w:rsidP="00643E21">
      <w:pPr>
        <w:ind w:left="6946"/>
      </w:pPr>
      <w:r>
        <w:t xml:space="preserve">Приложение </w:t>
      </w:r>
      <w:r w:rsidRPr="00AD2FC5">
        <w:t>8</w:t>
      </w:r>
      <w:r>
        <w:t xml:space="preserve"> к решению</w:t>
      </w:r>
    </w:p>
    <w:p w:rsidR="00643E21" w:rsidRDefault="00643E21" w:rsidP="00643E21">
      <w:pPr>
        <w:ind w:left="6946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643E21" w:rsidRDefault="00643E21" w:rsidP="00643E21">
      <w:pPr>
        <w:ind w:left="6946"/>
      </w:pPr>
      <w:r>
        <w:t>от 26.01.2024 № 1109</w:t>
      </w:r>
    </w:p>
    <w:p w:rsidR="00643E21" w:rsidRDefault="00643E21" w:rsidP="00643E21"/>
    <w:p w:rsidR="00643E21" w:rsidRPr="00E16AD2" w:rsidRDefault="00643E21" w:rsidP="00643E21"/>
    <w:p w:rsidR="00643E21" w:rsidRPr="004B6649" w:rsidRDefault="00643E21" w:rsidP="00643E21">
      <w:pPr>
        <w:jc w:val="center"/>
        <w:rPr>
          <w:b/>
        </w:rPr>
      </w:pPr>
      <w:r w:rsidRPr="004B6649">
        <w:rPr>
          <w:b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4B6649">
        <w:rPr>
          <w:b/>
        </w:rPr>
        <w:t>Кондинский</w:t>
      </w:r>
      <w:proofErr w:type="spellEnd"/>
      <w:r w:rsidRPr="004B6649">
        <w:rPr>
          <w:b/>
        </w:rPr>
        <w:t xml:space="preserve"> район на плановый период 2025 и 2026 годов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94"/>
        <w:gridCol w:w="2108"/>
        <w:gridCol w:w="394"/>
        <w:gridCol w:w="439"/>
        <w:gridCol w:w="1409"/>
        <w:gridCol w:w="1409"/>
        <w:gridCol w:w="1409"/>
        <w:gridCol w:w="1409"/>
      </w:tblGrid>
      <w:tr w:rsidR="00643E21" w:rsidRPr="00EF4D29" w:rsidTr="00874943">
        <w:trPr>
          <w:trHeight w:val="68"/>
        </w:trPr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center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(в рублях)</w:t>
            </w:r>
          </w:p>
        </w:tc>
      </w:tr>
      <w:tr w:rsidR="00643E21" w:rsidRPr="004B6649" w:rsidTr="00874943">
        <w:trPr>
          <w:trHeight w:val="184"/>
        </w:trPr>
        <w:tc>
          <w:tcPr>
            <w:tcW w:w="16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E21" w:rsidRPr="004B6649" w:rsidRDefault="00643E21" w:rsidP="00874943">
            <w:pPr>
              <w:jc w:val="center"/>
              <w:rPr>
                <w:b/>
                <w:sz w:val="16"/>
                <w:szCs w:val="16"/>
              </w:rPr>
            </w:pPr>
            <w:r w:rsidRPr="004B6649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E21" w:rsidRPr="004B6649" w:rsidRDefault="00643E21" w:rsidP="00874943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4B6649">
              <w:rPr>
                <w:b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E21" w:rsidRPr="004B6649" w:rsidRDefault="00643E21" w:rsidP="00874943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4B6649">
              <w:rPr>
                <w:b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E21" w:rsidRDefault="00643E21" w:rsidP="00874943">
            <w:pPr>
              <w:jc w:val="center"/>
              <w:rPr>
                <w:b/>
                <w:sz w:val="16"/>
                <w:szCs w:val="16"/>
              </w:rPr>
            </w:pPr>
            <w:r w:rsidRPr="004B6649">
              <w:rPr>
                <w:b/>
                <w:sz w:val="16"/>
                <w:szCs w:val="16"/>
              </w:rPr>
              <w:t xml:space="preserve">Сумма </w:t>
            </w:r>
          </w:p>
          <w:p w:rsidR="00643E21" w:rsidRPr="004B6649" w:rsidRDefault="00643E21" w:rsidP="00874943">
            <w:pPr>
              <w:jc w:val="center"/>
              <w:rPr>
                <w:b/>
                <w:sz w:val="16"/>
                <w:szCs w:val="16"/>
              </w:rPr>
            </w:pPr>
            <w:r w:rsidRPr="004B6649">
              <w:rPr>
                <w:b/>
                <w:sz w:val="16"/>
                <w:szCs w:val="16"/>
              </w:rPr>
              <w:t>на 2025 год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E21" w:rsidRPr="004B6649" w:rsidRDefault="00643E21" w:rsidP="00874943">
            <w:pPr>
              <w:jc w:val="center"/>
              <w:rPr>
                <w:b/>
                <w:sz w:val="16"/>
                <w:szCs w:val="16"/>
              </w:rPr>
            </w:pPr>
            <w:r w:rsidRPr="004B6649">
              <w:rPr>
                <w:b/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E21" w:rsidRPr="004B6649" w:rsidRDefault="00643E21" w:rsidP="00874943">
            <w:pPr>
              <w:jc w:val="center"/>
              <w:rPr>
                <w:b/>
                <w:sz w:val="16"/>
                <w:szCs w:val="16"/>
              </w:rPr>
            </w:pPr>
            <w:r w:rsidRPr="004B6649">
              <w:rPr>
                <w:b/>
                <w:sz w:val="16"/>
                <w:szCs w:val="16"/>
              </w:rPr>
              <w:t>Сумма на 2026 год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E21" w:rsidRPr="004B6649" w:rsidRDefault="00643E21" w:rsidP="00874943">
            <w:pPr>
              <w:jc w:val="center"/>
              <w:rPr>
                <w:b/>
                <w:sz w:val="16"/>
                <w:szCs w:val="16"/>
              </w:rPr>
            </w:pPr>
            <w:r w:rsidRPr="004B6649">
              <w:rPr>
                <w:b/>
                <w:sz w:val="16"/>
                <w:szCs w:val="16"/>
              </w:rPr>
              <w:t>в том числе за счет субвенций</w:t>
            </w:r>
          </w:p>
        </w:tc>
      </w:tr>
      <w:tr w:rsidR="00643E21" w:rsidRPr="00EF4D29" w:rsidTr="00874943">
        <w:trPr>
          <w:trHeight w:val="184"/>
        </w:trPr>
        <w:tc>
          <w:tcPr>
            <w:tcW w:w="162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</w:p>
        </w:tc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</w:p>
        </w:tc>
      </w:tr>
      <w:tr w:rsidR="00643E21" w:rsidRPr="00EF4D29" w:rsidTr="00874943">
        <w:trPr>
          <w:trHeight w:val="184"/>
        </w:trPr>
        <w:tc>
          <w:tcPr>
            <w:tcW w:w="162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</w:p>
        </w:tc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E21" w:rsidRPr="00EF4D29" w:rsidRDefault="00643E21" w:rsidP="00874943">
            <w:pPr>
              <w:jc w:val="center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center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center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3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center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center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5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center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6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center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7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 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523 062 274,37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20 419 900,00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567 098 599,37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20 687 500,00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5 604 200,00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5 604 200,00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03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4 185 700,00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4 185 700,00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158 917 573,00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158 917 573,00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23 600,00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23 600,00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291 200,00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291 200,00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06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49 924 800,00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840 900,00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49 924 800,00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840 900,00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1 000 000,00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1 000 000,00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13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303 406 401,37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19 555 400,00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347 175 126,37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19 555 400,00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 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5 413 800,00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5 413 800,00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5 932 800,00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5 932 800,00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03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5 413 800,00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5 413 800,00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5 932 800,00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5 932 800,00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 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8 095 000,00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7 676 800,00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8 095 000,00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7 676 800,00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7 676 800,00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7 676 800,00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7 676 800,00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7 676 800,00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111 800,00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111 800,00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306 400,00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306 400,00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 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225 638 819,86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50 416 200,00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224 397 572,48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50 460 900,00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22 002 600,00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22 002 600,00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44 287 700,00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44 287 700,00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44 332 400,00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44 332 400,00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Транспорт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08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81 257 300,00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81 257 300,00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09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28 290 400,00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28 291 400,00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10 836 750,00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10 836 750,00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38 964 069,86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6 128 500,00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37 677 122,48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6 128 500,00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 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201 805 420,28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75 642 800,00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184 589 509,17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78 784 300,00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42 799 653,61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42 799 653,61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137 480 766,67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75 594 400,00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120 264 855,56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78 735 900,00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21 525 000,00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48 400,00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21 525 000,00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48 400,00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 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35 243 200,00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118 800,00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46 572 400,00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118 800,00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35 243 200,00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118 800,00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46 572 400,00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118 800,00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ОБРАЗОВАНИЕ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 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2 345 004 243,00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1 783 574 200,00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2 341 147 330,00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1 780 407 100,00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466 386 430,42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407 793 100,00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467 438 352,42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407 793 100,00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1 543 337 994,34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1 364 238 400,00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1 537 170 828,34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1 361 071 300,00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lastRenderedPageBreak/>
              <w:t>Дополнительное образование детей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03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195 712 104,67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196 281 227,67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07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14 421 300,00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14 421 300,00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09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125 146 413,57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11 542 700,00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125 835 621,57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11 542 700,00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 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182 418 827,00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477 500,00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182 424 612,00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487 900,00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Культура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173 343 727,00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173 339 112,00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9 075 100,00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477 500,00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9 085 500,00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487 900,00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 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2 833 500,00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2 833 500,00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2 833 500,00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2 833 500,00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09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2 833 500,00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2 833 500,00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2 833 500,00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2 833 500,00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 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42 898 836,84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16 385 200,00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46 869 884,21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18 683 300,00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7 788 900,00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7 788 900,00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03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4 124 200,00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4 124 200,00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6 422 300,00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6 422 300,00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30 105 736,84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12 261 000,00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31 778 684,21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12 261 000,00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06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880 000,00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880 000,00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 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178 688 542,00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178 688 542,00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36 471 347,16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36 471 347,16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03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135 240 194,84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135 240 194,84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6 977 000,00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6 977 000,00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 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8 193 300,00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8 193 300,00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8 193 300,00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8 193 300,00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 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50 000,00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30 000,00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50 000,00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30 000,00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 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303 619 733,33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70 181 500,00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304 724 600,00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68 839 900,00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297 072 600,00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70 181 500,00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298 041 000,00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68 839 900,00</w:t>
            </w:r>
          </w:p>
        </w:tc>
      </w:tr>
      <w:tr w:rsidR="00643E21" w:rsidRPr="00EF4D29" w:rsidTr="00874943">
        <w:trPr>
          <w:trHeight w:val="68"/>
        </w:trPr>
        <w:tc>
          <w:tcPr>
            <w:tcW w:w="1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3E21" w:rsidRPr="00EF4D29" w:rsidRDefault="00643E21" w:rsidP="00874943">
            <w:pPr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14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03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6 547 133,33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6 683 600,00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0,00</w:t>
            </w:r>
          </w:p>
        </w:tc>
      </w:tr>
      <w:tr w:rsidR="00643E21" w:rsidRPr="00EF4D29" w:rsidTr="00874943">
        <w:trPr>
          <w:trHeight w:val="68"/>
        </w:trPr>
        <w:tc>
          <w:tcPr>
            <w:tcW w:w="20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rPr>
                <w:sz w:val="20"/>
                <w:szCs w:val="20"/>
              </w:rPr>
            </w:pPr>
            <w:r w:rsidRPr="00EF4D29">
              <w:rPr>
                <w:sz w:val="20"/>
                <w:szCs w:val="20"/>
              </w:rPr>
              <w:t>Итого 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4 062 965 496,68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2 033 140 200,00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4 101 597 649,23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3E21" w:rsidRPr="00EF4D29" w:rsidRDefault="00643E21" w:rsidP="00874943">
            <w:pPr>
              <w:jc w:val="right"/>
              <w:rPr>
                <w:sz w:val="16"/>
                <w:szCs w:val="16"/>
              </w:rPr>
            </w:pPr>
            <w:r w:rsidRPr="00EF4D29">
              <w:rPr>
                <w:sz w:val="16"/>
                <w:szCs w:val="16"/>
              </w:rPr>
              <w:t>2 034 912 800,00</w:t>
            </w:r>
          </w:p>
        </w:tc>
      </w:tr>
    </w:tbl>
    <w:p w:rsidR="00643E21" w:rsidRPr="00E16AD2" w:rsidRDefault="00643E21" w:rsidP="00643E21"/>
    <w:p w:rsidR="00643E21" w:rsidRPr="00E16AD2" w:rsidRDefault="00643E21" w:rsidP="00643E21"/>
    <w:p w:rsidR="00643E21" w:rsidRPr="00E16AD2" w:rsidRDefault="00643E21" w:rsidP="00643E21"/>
    <w:p w:rsidR="00643E21" w:rsidRPr="00E16AD2" w:rsidRDefault="00643E21" w:rsidP="00643E21"/>
    <w:p w:rsidR="00643E21" w:rsidRDefault="00643E21" w:rsidP="00643E21"/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873"/>
    <w:rsid w:val="00643E21"/>
    <w:rsid w:val="00B5087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847</Words>
  <Characters>4834</Characters>
  <Application>Microsoft Office Word</Application>
  <DocSecurity>0</DocSecurity>
  <Lines>40</Lines>
  <Paragraphs>11</Paragraphs>
  <ScaleCrop>false</ScaleCrop>
  <Company/>
  <LinksUpToDate>false</LinksUpToDate>
  <CharactersWithSpaces>5670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2024-02-01T11:50:00Z</dcterms:created>
  <dcterms:modified xsi:type="dcterms:W3CDTF">2024-02-01T11:50:00Z</dcterms:modified>
</cp:coreProperties>
</file>